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76A9FEA9" w:rsidR="00A466CB" w:rsidRDefault="002E2FFD" w:rsidP="005418B0">
      <w:pPr>
        <w:pStyle w:val="Hadley20"/>
      </w:pPr>
      <w:r>
        <w:t>Not excluded from life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30440391" w14:textId="1568AD0B" w:rsidR="00714CCD" w:rsidRDefault="00714CCD" w:rsidP="00714CCD">
      <w:pPr>
        <w:pStyle w:val="Hadley20"/>
      </w:pPr>
      <w:r>
        <w:rPr>
          <w:b/>
          <w:bCs/>
        </w:rPr>
        <w:t>Dennis</w:t>
      </w:r>
      <w:r w:rsidR="00284AE0" w:rsidRPr="004D6132">
        <w:rPr>
          <w:b/>
          <w:bCs/>
        </w:rPr>
        <w:t>:</w:t>
      </w:r>
      <w:r w:rsidR="00284AE0">
        <w:t xml:space="preserve"> </w:t>
      </w:r>
      <w:r w:rsidRPr="00714CCD">
        <w:t xml:space="preserve">I started noticing more and more things about being blind and visually impaired, that the world is not really geared for us, especially in my little town. </w:t>
      </w:r>
    </w:p>
    <w:p w14:paraId="418E2026" w14:textId="77777777" w:rsidR="004538DE" w:rsidRPr="00714CCD" w:rsidRDefault="004538DE" w:rsidP="00714CCD">
      <w:pPr>
        <w:pStyle w:val="Hadley20"/>
      </w:pPr>
    </w:p>
    <w:p w14:paraId="7D001A73" w14:textId="77777777" w:rsidR="004538DE" w:rsidRDefault="004538DE" w:rsidP="004538DE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227F5577" w14:textId="3C49921D" w:rsidR="00284AE0" w:rsidRPr="003C610B" w:rsidRDefault="00284AE0" w:rsidP="003C610B">
      <w:pPr>
        <w:pStyle w:val="Hadley20"/>
      </w:pPr>
    </w:p>
    <w:p w14:paraId="7EA2A514" w14:textId="7EC5EDA1" w:rsidR="00714CCD" w:rsidRPr="00714CCD" w:rsidRDefault="004538DE" w:rsidP="00714CCD">
      <w:pPr>
        <w:pStyle w:val="Hadley20"/>
      </w:pPr>
      <w:r w:rsidRPr="004538DE">
        <w:rPr>
          <w:b/>
          <w:bCs/>
        </w:rPr>
        <w:t>Dennis:</w:t>
      </w:r>
      <w:r>
        <w:t xml:space="preserve"> </w:t>
      </w:r>
      <w:r w:rsidR="00714CCD" w:rsidRPr="00714CCD">
        <w:t>Hi, I'm Dennis Wright. I’m 65 and I'm from Moberly, Missouri.</w:t>
      </w:r>
    </w:p>
    <w:p w14:paraId="40A3EAD9" w14:textId="77777777" w:rsidR="00714CCD" w:rsidRPr="00714CCD" w:rsidRDefault="00714CCD" w:rsidP="00714CCD">
      <w:pPr>
        <w:pStyle w:val="Hadley20"/>
      </w:pPr>
    </w:p>
    <w:p w14:paraId="6B7566F6" w14:textId="64296CD0" w:rsidR="00714CCD" w:rsidRPr="00714CCD" w:rsidRDefault="00714CCD" w:rsidP="00714CCD">
      <w:pPr>
        <w:pStyle w:val="Hadley20"/>
      </w:pPr>
      <w:r w:rsidRPr="00714CCD">
        <w:t xml:space="preserve">A couple of years ago, I woke up one morning with a little spot in my eye, in my right eye. I didn't know what it was. And so, I went to my family </w:t>
      </w:r>
      <w:proofErr w:type="gramStart"/>
      <w:r w:rsidRPr="00714CCD">
        <w:t>doctor</w:t>
      </w:r>
      <w:proofErr w:type="gramEnd"/>
      <w:r w:rsidRPr="00714CCD">
        <w:t xml:space="preserve"> and he just said I scratched it, and it kept getting worse, and within two weeks, I couldn't see anything out of my right eye. And, after a lot of tests with </w:t>
      </w:r>
      <w:r w:rsidRPr="00714CCD">
        <w:lastRenderedPageBreak/>
        <w:t>ophthalmologists, and then I started going to a neuro-ophthalmologist, they finally decided that it was what was called NAION. I can't remember what the abbreviation stands for, but it's basically my optic nerve had ruptured in the middle of the night.</w:t>
      </w:r>
    </w:p>
    <w:p w14:paraId="11FBED4C" w14:textId="77777777" w:rsidR="00714CCD" w:rsidRPr="00714CCD" w:rsidRDefault="00714CCD" w:rsidP="00714CCD">
      <w:pPr>
        <w:pStyle w:val="Hadley20"/>
      </w:pPr>
    </w:p>
    <w:p w14:paraId="08CB2EE4" w14:textId="6903DDD7" w:rsidR="00714CCD" w:rsidRPr="00714CCD" w:rsidRDefault="00714CCD" w:rsidP="00714CCD">
      <w:pPr>
        <w:pStyle w:val="Hadley20"/>
      </w:pPr>
      <w:r w:rsidRPr="00714CCD">
        <w:t xml:space="preserve">So, they said that the eyesight that I got was either going to stay the same, it was going to get worse, it could get a little bit better, but it would never be the same. But they said, the good news, it won't happen to the left eye. A year later, it happened to my left eye, but it didn't rupture. It just swelled up and it cut a lot of blood supply. </w:t>
      </w:r>
    </w:p>
    <w:p w14:paraId="75D28FBB" w14:textId="77777777" w:rsidR="00714CCD" w:rsidRPr="00714CCD" w:rsidRDefault="00714CCD" w:rsidP="00714CCD">
      <w:pPr>
        <w:pStyle w:val="Hadley20"/>
      </w:pPr>
    </w:p>
    <w:p w14:paraId="29E0EDE6" w14:textId="5F38E5B3" w:rsidR="00714CCD" w:rsidRPr="00714CCD" w:rsidRDefault="00714CCD" w:rsidP="00714CCD">
      <w:pPr>
        <w:pStyle w:val="Hadley20"/>
      </w:pPr>
      <w:r w:rsidRPr="00714CCD">
        <w:t>I was a truck driver for 19 years, and then when I lost my right eye, that pretty much ended the truck driving career, but I didn't let it stop me. I started loading trucks up and stuff like that. I stayed in the trucking industry. But then when it happened to the other one.</w:t>
      </w:r>
    </w:p>
    <w:p w14:paraId="351358DD" w14:textId="77777777" w:rsidR="00714CCD" w:rsidRPr="00714CCD" w:rsidRDefault="00714CCD" w:rsidP="00714CCD">
      <w:pPr>
        <w:pStyle w:val="Hadley20"/>
      </w:pPr>
    </w:p>
    <w:p w14:paraId="4244D4A0" w14:textId="77777777" w:rsidR="00714CCD" w:rsidRPr="00714CCD" w:rsidRDefault="00714CCD" w:rsidP="00714CCD">
      <w:pPr>
        <w:pStyle w:val="Hadley20"/>
      </w:pPr>
      <w:r w:rsidRPr="00714CCD">
        <w:t xml:space="preserve">I'm going, "Now what?" And the thing is, my ophthalmologist and the people that I've seen, the </w:t>
      </w:r>
      <w:r w:rsidRPr="00714CCD">
        <w:lastRenderedPageBreak/>
        <w:t>doctors that I've seen, never mentioned anybody that I can contact to help me with this problem.</w:t>
      </w:r>
    </w:p>
    <w:p w14:paraId="659DDCC2" w14:textId="77777777" w:rsidR="00714CCD" w:rsidRPr="00714CCD" w:rsidRDefault="00714CCD" w:rsidP="00714CCD">
      <w:pPr>
        <w:pStyle w:val="Hadley20"/>
      </w:pPr>
    </w:p>
    <w:p w14:paraId="742AE81F" w14:textId="77777777" w:rsidR="00714CCD" w:rsidRPr="00714CCD" w:rsidRDefault="00714CCD" w:rsidP="00714CCD">
      <w:pPr>
        <w:pStyle w:val="Hadley20"/>
      </w:pPr>
      <w:r w:rsidRPr="00714CCD">
        <w:t xml:space="preserve">And it's been kind of like a struggle. But then I started noticing more and more things about being blind and visually impaired, that the world is not really geared for us, especially in my little town. </w:t>
      </w:r>
    </w:p>
    <w:p w14:paraId="2D17F1D0" w14:textId="77777777" w:rsidR="00714CCD" w:rsidRPr="00714CCD" w:rsidRDefault="00714CCD" w:rsidP="00714CCD">
      <w:pPr>
        <w:pStyle w:val="Hadley20"/>
      </w:pPr>
    </w:p>
    <w:p w14:paraId="0AA4787B" w14:textId="62493DCF" w:rsidR="00714CCD" w:rsidRPr="00714CCD" w:rsidRDefault="00714CCD" w:rsidP="00714CCD">
      <w:pPr>
        <w:pStyle w:val="Hadley20"/>
      </w:pPr>
      <w:r w:rsidRPr="00714CCD">
        <w:t xml:space="preserve">It does make you want to give up, and I can understand because I didn't know where to go. I got to where I drove down the street and a car passed me, and I couldn't see it. And I turned around and I got my car back in the driveway and I said, "I can't drive no more." And that's hard when somebody has drove their whole life and their career was truck driving. </w:t>
      </w:r>
    </w:p>
    <w:p w14:paraId="62AEB7D6" w14:textId="77777777" w:rsidR="00714CCD" w:rsidRPr="00714CCD" w:rsidRDefault="00714CCD" w:rsidP="00714CCD">
      <w:pPr>
        <w:pStyle w:val="Hadley20"/>
      </w:pPr>
    </w:p>
    <w:p w14:paraId="63CF6C93" w14:textId="77777777" w:rsidR="00714CCD" w:rsidRPr="00714CCD" w:rsidRDefault="00714CCD" w:rsidP="00714CCD">
      <w:pPr>
        <w:pStyle w:val="Hadley20"/>
      </w:pPr>
      <w:r w:rsidRPr="00714CCD">
        <w:t>And I mean, the greatest thing that I've found so far is the audio description. I wish Congress would mandate that for everything that's ever put on TV. The first person that told me about that was a blind guy on the bus, and he said, "Once you get used to it," he said, "you'll love it."</w:t>
      </w:r>
    </w:p>
    <w:p w14:paraId="27852975" w14:textId="77777777" w:rsidR="00714CCD" w:rsidRPr="00714CCD" w:rsidRDefault="00714CCD" w:rsidP="00714CCD">
      <w:pPr>
        <w:pStyle w:val="Hadley20"/>
      </w:pPr>
    </w:p>
    <w:p w14:paraId="3A94301E" w14:textId="0C4E6179" w:rsidR="00714CCD" w:rsidRPr="00714CCD" w:rsidRDefault="00714CCD" w:rsidP="00714CCD">
      <w:pPr>
        <w:pStyle w:val="Hadley20"/>
      </w:pPr>
      <w:r w:rsidRPr="00714CCD">
        <w:lastRenderedPageBreak/>
        <w:t>The more I watched it, the more I loved it. And I've had a TV set ever since I was a little boy, and it's just habit, but it's just like I can tell what's happened…with audio description. I don't feel like I am excluded from lif</w:t>
      </w:r>
      <w:r>
        <w:t>e. I</w:t>
      </w:r>
      <w:r w:rsidRPr="00714CCD">
        <w:t>t's the greatest thing since sliced bread.</w:t>
      </w:r>
    </w:p>
    <w:p w14:paraId="6724FD52" w14:textId="3896B6AD" w:rsidR="00FA4F0D" w:rsidRPr="00FA4F0D" w:rsidRDefault="00FA4F0D" w:rsidP="00284AE0">
      <w:pPr>
        <w:pStyle w:val="Hadley20"/>
      </w:pPr>
    </w:p>
    <w:p w14:paraId="700C3631" w14:textId="77777777" w:rsidR="004538DE" w:rsidRDefault="004538DE" w:rsidP="004538DE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785F033D" w:rsidR="005678CF" w:rsidRDefault="005678CF" w:rsidP="004538DE">
      <w:pPr>
        <w:pStyle w:val="Hadley20"/>
      </w:pPr>
    </w:p>
    <w:sectPr w:rsidR="005678CF" w:rsidSect="00706AA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B49D" w14:textId="77777777" w:rsidR="0019404B" w:rsidRDefault="0019404B" w:rsidP="00541A87">
      <w:pPr>
        <w:spacing w:after="0" w:line="240" w:lineRule="auto"/>
      </w:pPr>
      <w:r>
        <w:separator/>
      </w:r>
    </w:p>
  </w:endnote>
  <w:endnote w:type="continuationSeparator" w:id="0">
    <w:p w14:paraId="445FCCD9" w14:textId="77777777" w:rsidR="0019404B" w:rsidRDefault="0019404B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48CA8" w14:textId="77777777" w:rsidR="0019404B" w:rsidRDefault="0019404B" w:rsidP="00541A87">
      <w:pPr>
        <w:spacing w:after="0" w:line="240" w:lineRule="auto"/>
      </w:pPr>
      <w:r>
        <w:separator/>
      </w:r>
    </w:p>
  </w:footnote>
  <w:footnote w:type="continuationSeparator" w:id="0">
    <w:p w14:paraId="3718CAC9" w14:textId="77777777" w:rsidR="0019404B" w:rsidRDefault="0019404B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4D971A50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2E2FFD">
      <w:rPr>
        <w:rFonts w:ascii="Gotham Medium" w:hAnsi="Gotham Medium"/>
      </w:rPr>
      <w:t>Not excluded from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36A3"/>
    <w:rsid w:val="000D1511"/>
    <w:rsid w:val="0013184B"/>
    <w:rsid w:val="00134673"/>
    <w:rsid w:val="00136584"/>
    <w:rsid w:val="00152DF5"/>
    <w:rsid w:val="001627D5"/>
    <w:rsid w:val="0016574A"/>
    <w:rsid w:val="001703D7"/>
    <w:rsid w:val="00180D92"/>
    <w:rsid w:val="0019404B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538DE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12EF2"/>
    <w:rsid w:val="00523EE1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A1FB4"/>
    <w:rsid w:val="006A44C0"/>
    <w:rsid w:val="006D1E4E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9203D"/>
    <w:rsid w:val="0089278A"/>
    <w:rsid w:val="008A609F"/>
    <w:rsid w:val="008A73E4"/>
    <w:rsid w:val="008E0FD1"/>
    <w:rsid w:val="0090754E"/>
    <w:rsid w:val="00941BCC"/>
    <w:rsid w:val="00942102"/>
    <w:rsid w:val="00974799"/>
    <w:rsid w:val="0097498B"/>
    <w:rsid w:val="00977912"/>
    <w:rsid w:val="00982284"/>
    <w:rsid w:val="00984ABB"/>
    <w:rsid w:val="009A33FB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52192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BD6E8E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A704D"/>
    <w:rsid w:val="00CC5C3D"/>
    <w:rsid w:val="00CF4412"/>
    <w:rsid w:val="00CF6A55"/>
    <w:rsid w:val="00D36941"/>
    <w:rsid w:val="00D5401B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2024-12-27T17:13:00Z</dcterms:created>
  <dcterms:modified xsi:type="dcterms:W3CDTF">2024-12-27T17:13:00Z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